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B904B" w14:textId="45D61218" w:rsidR="003973BD" w:rsidRDefault="003973BD" w:rsidP="003973BD">
      <w:pPr>
        <w:pStyle w:val="NoSpacing"/>
        <w:jc w:val="center"/>
        <w:rPr>
          <w:rFonts w:ascii="Bradley Hand ITC" w:hAnsi="Bradley Hand ITC"/>
          <w:b/>
          <w:color w:val="9966FF"/>
          <w:sz w:val="40"/>
        </w:rPr>
      </w:pPr>
      <w:r>
        <w:rPr>
          <w:rFonts w:ascii="Bradley Hand ITC" w:hAnsi="Bradley Hand ITC"/>
          <w:b/>
          <w:color w:val="9966FF"/>
          <w:sz w:val="40"/>
        </w:rPr>
        <w:t xml:space="preserve">Lake Washington High School </w:t>
      </w:r>
    </w:p>
    <w:p w14:paraId="40810DA4" w14:textId="1C18ECE5" w:rsidR="006B1DD9" w:rsidRPr="00F85196" w:rsidRDefault="00F80338" w:rsidP="003973BD">
      <w:pPr>
        <w:pStyle w:val="NoSpacing"/>
        <w:jc w:val="center"/>
        <w:rPr>
          <w:rFonts w:ascii="Bradley Hand ITC" w:hAnsi="Bradley Hand ITC"/>
          <w:b/>
          <w:color w:val="9966FF"/>
          <w:sz w:val="40"/>
        </w:rPr>
      </w:pPr>
      <w:r>
        <w:rPr>
          <w:rFonts w:ascii="Bradley Hand ITC" w:hAnsi="Bradley Hand ITC"/>
          <w:b/>
          <w:color w:val="9966FF"/>
          <w:sz w:val="40"/>
        </w:rPr>
        <w:t>Adjusted LEAP Days</w:t>
      </w:r>
      <w:r w:rsidR="00CA65FC">
        <w:rPr>
          <w:rFonts w:ascii="Bradley Hand ITC" w:hAnsi="Bradley Hand ITC"/>
          <w:b/>
          <w:color w:val="9966FF"/>
          <w:sz w:val="40"/>
        </w:rPr>
        <w:t xml:space="preserve"> (Snow Makeup)</w:t>
      </w:r>
    </w:p>
    <w:p w14:paraId="48190FEB" w14:textId="4AC88756" w:rsidR="006B50C2" w:rsidRPr="00E43572" w:rsidRDefault="00CA3BAB" w:rsidP="00351108">
      <w:pPr>
        <w:spacing w:after="0" w:line="240" w:lineRule="auto"/>
        <w:jc w:val="center"/>
        <w:rPr>
          <w:rFonts w:ascii="Calibri" w:eastAsia="Times New Roman" w:hAnsi="Calibri" w:cs="Calibri"/>
          <w:color w:val="7030A0"/>
          <w:sz w:val="36"/>
          <w:szCs w:val="36"/>
        </w:rPr>
      </w:pPr>
      <w:r>
        <w:rPr>
          <w:rFonts w:ascii="Calibri" w:eastAsia="Times New Roman" w:hAnsi="Calibri" w:cs="Calibri"/>
          <w:color w:val="7030A0"/>
          <w:sz w:val="36"/>
          <w:szCs w:val="36"/>
        </w:rPr>
        <w:t>April 29-May 3</w:t>
      </w:r>
    </w:p>
    <w:tbl>
      <w:tblPr>
        <w:tblW w:w="0" w:type="auto"/>
        <w:tblInd w:w="-2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50"/>
        <w:gridCol w:w="2070"/>
        <w:gridCol w:w="2160"/>
        <w:gridCol w:w="2070"/>
        <w:gridCol w:w="2430"/>
      </w:tblGrid>
      <w:tr w:rsidR="006B50C2" w:rsidRPr="006B50C2" w14:paraId="2F141CF0" w14:textId="77777777" w:rsidTr="00E90EFC"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A8B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847FDE" w14:textId="7AD67D6A" w:rsidR="006B50C2" w:rsidRPr="005A66D4" w:rsidRDefault="006B50C2" w:rsidP="006B50C2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</w:rPr>
            </w:pPr>
            <w:r w:rsidRPr="005A66D4"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</w:rPr>
              <w:t xml:space="preserve">Monday </w:t>
            </w:r>
            <w:r w:rsidR="00CA65FC"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</w:rPr>
              <w:t>4/29</w:t>
            </w:r>
          </w:p>
          <w:p w14:paraId="3C52A767" w14:textId="695E3EAC" w:rsidR="003973BD" w:rsidRPr="005A66D4" w:rsidRDefault="003973BD" w:rsidP="006B50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66D4">
              <w:rPr>
                <w:rFonts w:eastAsia="Times New Roman" w:cstheme="minorHAnsi"/>
                <w:color w:val="000000"/>
                <w:sz w:val="24"/>
                <w:szCs w:val="24"/>
              </w:rPr>
              <w:t>50 minutes</w:t>
            </w:r>
          </w:p>
          <w:p w14:paraId="5F9733CF" w14:textId="19468375" w:rsidR="003973BD" w:rsidRPr="005A66D4" w:rsidRDefault="003973BD" w:rsidP="006B50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66D4">
              <w:rPr>
                <w:rFonts w:eastAsia="Times New Roman" w:cstheme="minorHAnsi"/>
                <w:color w:val="000000"/>
                <w:sz w:val="24"/>
                <w:szCs w:val="24"/>
              </w:rPr>
              <w:t>Periods 1-7</w:t>
            </w:r>
          </w:p>
          <w:p w14:paraId="6A2A24CA" w14:textId="77777777" w:rsidR="006B50C2" w:rsidRPr="005A66D4" w:rsidRDefault="006B50C2" w:rsidP="006B50C2">
            <w:pPr>
              <w:spacing w:after="0" w:line="240" w:lineRule="auto"/>
              <w:rPr>
                <w:rFonts w:ascii="Bradley Hand ITC" w:eastAsia="Times New Roman" w:hAnsi="Bradley Hand ITC" w:cs="Calibri"/>
                <w:color w:val="000000"/>
                <w:sz w:val="24"/>
                <w:szCs w:val="24"/>
              </w:rPr>
            </w:pPr>
            <w:r w:rsidRPr="005A66D4">
              <w:rPr>
                <w:rFonts w:ascii="Bradley Hand ITC" w:eastAsia="Times New Roman" w:hAnsi="Bradley Hand IT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A8B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D23B9D" w14:textId="4CE71FDB" w:rsidR="006B50C2" w:rsidRPr="005A66D4" w:rsidRDefault="006B50C2" w:rsidP="006B50C2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</w:rPr>
            </w:pPr>
            <w:r w:rsidRPr="005A66D4"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</w:rPr>
              <w:t>Tuesday</w:t>
            </w:r>
            <w:r w:rsidR="00CA65FC"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</w:rPr>
              <w:t xml:space="preserve"> 4/30</w:t>
            </w:r>
          </w:p>
          <w:p w14:paraId="14C49FEB" w14:textId="77777777" w:rsidR="004F554E" w:rsidRPr="005A66D4" w:rsidRDefault="004F554E" w:rsidP="004F55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66D4">
              <w:rPr>
                <w:rFonts w:eastAsia="Times New Roman" w:cstheme="minorHAnsi"/>
                <w:color w:val="000000"/>
                <w:sz w:val="24"/>
                <w:szCs w:val="24"/>
              </w:rPr>
              <w:t>50 minutes</w:t>
            </w:r>
          </w:p>
          <w:p w14:paraId="5637C91F" w14:textId="77777777" w:rsidR="004F554E" w:rsidRPr="005A66D4" w:rsidRDefault="004F554E" w:rsidP="004F55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66D4">
              <w:rPr>
                <w:rFonts w:eastAsia="Times New Roman" w:cstheme="minorHAnsi"/>
                <w:color w:val="000000"/>
                <w:sz w:val="24"/>
                <w:szCs w:val="24"/>
              </w:rPr>
              <w:t>Periods 1-7</w:t>
            </w:r>
          </w:p>
          <w:p w14:paraId="3545D4E5" w14:textId="49CF7C3D" w:rsidR="006B50C2" w:rsidRPr="005A66D4" w:rsidRDefault="006B50C2" w:rsidP="00D46CD2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A8B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052D88" w14:textId="0B159C7C" w:rsidR="006B50C2" w:rsidRPr="005A66D4" w:rsidRDefault="00FB5EB5" w:rsidP="006B50C2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</w:rPr>
            </w:pPr>
            <w:r w:rsidRPr="005A66D4"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</w:rPr>
              <w:t>Wednesday,</w:t>
            </w:r>
            <w:r w:rsidR="00E90EFC"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51108"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</w:rPr>
              <w:t>5/1</w:t>
            </w:r>
          </w:p>
          <w:p w14:paraId="31090886" w14:textId="4229F813" w:rsidR="003973BD" w:rsidRPr="005A66D4" w:rsidRDefault="003E7A57" w:rsidP="006B50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90</w:t>
            </w:r>
            <w:r w:rsidR="003973BD" w:rsidRPr="005A66D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minutes</w:t>
            </w:r>
          </w:p>
          <w:p w14:paraId="589AED07" w14:textId="74F2C323" w:rsidR="003973BD" w:rsidRPr="005A66D4" w:rsidRDefault="003973BD" w:rsidP="006B50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66D4">
              <w:rPr>
                <w:rFonts w:eastAsia="Times New Roman" w:cstheme="minorHAnsi"/>
                <w:color w:val="000000"/>
                <w:sz w:val="24"/>
                <w:szCs w:val="24"/>
              </w:rPr>
              <w:t>Periods 2,4,6</w:t>
            </w:r>
          </w:p>
          <w:p w14:paraId="08B09A2B" w14:textId="14210162" w:rsidR="006B50C2" w:rsidRPr="005A66D4" w:rsidRDefault="003973BD" w:rsidP="005A66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66D4">
              <w:rPr>
                <w:rFonts w:eastAsia="Times New Roman" w:cstheme="minorHAnsi"/>
                <w:color w:val="000000"/>
                <w:sz w:val="24"/>
                <w:szCs w:val="24"/>
              </w:rPr>
              <w:t>Intervention Period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A8B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171C57" w14:textId="4EB61A42" w:rsidR="006B50C2" w:rsidRPr="005A66D4" w:rsidRDefault="006B50C2" w:rsidP="006B50C2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color w:val="000000"/>
                <w:sz w:val="24"/>
                <w:szCs w:val="24"/>
              </w:rPr>
            </w:pPr>
            <w:r w:rsidRPr="005A66D4"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</w:rPr>
              <w:t xml:space="preserve">Thursday </w:t>
            </w:r>
            <w:r w:rsidR="00351108"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</w:rPr>
              <w:t>5/2</w:t>
            </w:r>
          </w:p>
          <w:p w14:paraId="52F2167B" w14:textId="77777777" w:rsidR="00C1375D" w:rsidRPr="005A66D4" w:rsidRDefault="00C1375D" w:rsidP="00C13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90</w:t>
            </w:r>
            <w:r w:rsidRPr="005A66D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minutes</w:t>
            </w:r>
          </w:p>
          <w:p w14:paraId="2C553CB5" w14:textId="4A359B06" w:rsidR="00C1375D" w:rsidRPr="005A66D4" w:rsidRDefault="00C1375D" w:rsidP="00C13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66D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Periods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1,3,5,7</w:t>
            </w:r>
          </w:p>
          <w:p w14:paraId="63A722B3" w14:textId="5CADE8E4" w:rsidR="005A66D4" w:rsidRPr="00C1375D" w:rsidRDefault="005A66D4" w:rsidP="00C1375D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A8B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EB18DA" w14:textId="20AACD0D" w:rsidR="006B50C2" w:rsidRPr="005A66D4" w:rsidRDefault="006B50C2" w:rsidP="006B50C2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color w:val="000000"/>
                <w:sz w:val="24"/>
                <w:szCs w:val="24"/>
              </w:rPr>
            </w:pPr>
            <w:r w:rsidRPr="005A66D4"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</w:rPr>
              <w:t xml:space="preserve">Friday </w:t>
            </w:r>
            <w:r w:rsidR="00351108"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</w:rPr>
              <w:t>5/3</w:t>
            </w:r>
          </w:p>
          <w:p w14:paraId="39737719" w14:textId="77777777" w:rsidR="00C1375D" w:rsidRPr="005A66D4" w:rsidRDefault="00C1375D" w:rsidP="00C13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66D4">
              <w:rPr>
                <w:rFonts w:eastAsia="Times New Roman" w:cstheme="minorHAnsi"/>
                <w:color w:val="000000"/>
                <w:sz w:val="24"/>
                <w:szCs w:val="24"/>
              </w:rPr>
              <w:t>50 minutes</w:t>
            </w:r>
          </w:p>
          <w:p w14:paraId="2B3D4F80" w14:textId="1E707E67" w:rsidR="005A66D4" w:rsidRPr="005A66D4" w:rsidRDefault="00C1375D" w:rsidP="00C13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66D4">
              <w:rPr>
                <w:rFonts w:eastAsia="Times New Roman" w:cstheme="minorHAnsi"/>
                <w:color w:val="000000"/>
                <w:sz w:val="24"/>
                <w:szCs w:val="24"/>
              </w:rPr>
              <w:t>Periods 1-7</w:t>
            </w:r>
            <w:r w:rsidR="006B50C2" w:rsidRPr="005A66D4">
              <w:rPr>
                <w:rFonts w:ascii="Bradley Hand ITC" w:eastAsia="Times New Roman" w:hAnsi="Bradley Hand ITC" w:cs="Calibri"/>
                <w:color w:val="000000"/>
                <w:sz w:val="24"/>
                <w:szCs w:val="24"/>
              </w:rPr>
              <w:t> </w:t>
            </w:r>
          </w:p>
          <w:p w14:paraId="5F252548" w14:textId="77777777" w:rsidR="006B50C2" w:rsidRPr="005A66D4" w:rsidRDefault="006B50C2" w:rsidP="006B50C2">
            <w:pPr>
              <w:spacing w:after="0" w:line="240" w:lineRule="auto"/>
              <w:rPr>
                <w:rFonts w:ascii="Bradley Hand ITC" w:eastAsia="Times New Roman" w:hAnsi="Bradley Hand ITC" w:cs="Calibri"/>
                <w:color w:val="000000"/>
                <w:sz w:val="24"/>
                <w:szCs w:val="24"/>
              </w:rPr>
            </w:pPr>
          </w:p>
        </w:tc>
      </w:tr>
      <w:tr w:rsidR="00C1375D" w:rsidRPr="006B50C2" w14:paraId="50ACDDFE" w14:textId="77777777" w:rsidTr="00E90EFC"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5C117E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b/>
                <w:bCs/>
                <w:color w:val="000000"/>
              </w:rPr>
              <w:t>Period 1</w:t>
            </w:r>
          </w:p>
          <w:p w14:paraId="4C17E085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color w:val="000000"/>
              </w:rPr>
              <w:t xml:space="preserve">8:00–8:50 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A24921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b/>
                <w:bCs/>
                <w:color w:val="000000"/>
              </w:rPr>
              <w:t>Period 1</w:t>
            </w:r>
          </w:p>
          <w:p w14:paraId="53C46CF3" w14:textId="61DC770A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color w:val="000000"/>
              </w:rPr>
              <w:t xml:space="preserve">8:00–8:50 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9498C5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b/>
                <w:bCs/>
                <w:color w:val="000000"/>
              </w:rPr>
              <w:t>Period 2</w:t>
            </w:r>
          </w:p>
          <w:p w14:paraId="2CB58606" w14:textId="6170E24E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color w:val="000000"/>
              </w:rPr>
              <w:t>8:00-9:</w:t>
            </w:r>
            <w:r>
              <w:rPr>
                <w:rFonts w:ascii="Calibri" w:eastAsia="Times New Roman" w:hAnsi="Calibri" w:cs="Calibri"/>
                <w:color w:val="000000"/>
              </w:rPr>
              <w:t>30 (90)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D746A9" w14:textId="77777777" w:rsidR="00C1375D" w:rsidRPr="00813FA0" w:rsidRDefault="00A12B59" w:rsidP="00C137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13FA0">
              <w:rPr>
                <w:rFonts w:ascii="Calibri" w:eastAsia="Times New Roman" w:hAnsi="Calibri" w:cs="Calibri"/>
                <w:b/>
                <w:color w:val="000000"/>
              </w:rPr>
              <w:t>Period 1</w:t>
            </w:r>
          </w:p>
          <w:p w14:paraId="0FF83EE6" w14:textId="65390489" w:rsidR="00A12B59" w:rsidRPr="006B50C2" w:rsidRDefault="00A12B59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8:9:30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BA40E0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b/>
                <w:bCs/>
                <w:color w:val="000000"/>
              </w:rPr>
              <w:t>Period 1</w:t>
            </w:r>
          </w:p>
          <w:p w14:paraId="0FBC9500" w14:textId="4257C776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color w:val="000000"/>
              </w:rPr>
              <w:t xml:space="preserve">8:00–8:50 </w:t>
            </w:r>
          </w:p>
        </w:tc>
      </w:tr>
      <w:tr w:rsidR="00C1375D" w:rsidRPr="006B50C2" w14:paraId="74F9E5E8" w14:textId="77777777" w:rsidTr="00E90EFC"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CD2D92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Period 2 </w:t>
            </w:r>
          </w:p>
          <w:p w14:paraId="6459FAC6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color w:val="000000"/>
              </w:rPr>
              <w:t>8:55–9:45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F25B6F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Period 2 </w:t>
            </w:r>
          </w:p>
          <w:p w14:paraId="0CF5B42A" w14:textId="6DAAA10A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color w:val="000000"/>
              </w:rPr>
              <w:t>8:55–9:45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2DE82C" w14:textId="77777777" w:rsidR="00186A59" w:rsidRDefault="00186A59" w:rsidP="00186A59">
            <w:pPr>
              <w:rPr>
                <w:b/>
              </w:rPr>
            </w:pPr>
            <w:r>
              <w:rPr>
                <w:b/>
              </w:rPr>
              <w:t>ROO Time 1</w:t>
            </w:r>
          </w:p>
          <w:p w14:paraId="7E30C7AF" w14:textId="6541F61D" w:rsidR="00186A59" w:rsidRDefault="00186A59" w:rsidP="00186A59">
            <w:pPr>
              <w:rPr>
                <w:b/>
              </w:rPr>
            </w:pPr>
            <w:r>
              <w:t>9:35-10:20 (45)</w:t>
            </w:r>
          </w:p>
          <w:p w14:paraId="30696D66" w14:textId="77777777" w:rsidR="00186A59" w:rsidRPr="00C31DD8" w:rsidRDefault="00186A59" w:rsidP="00186A59">
            <w:pPr>
              <w:rPr>
                <w:b/>
              </w:rPr>
            </w:pPr>
            <w:r>
              <w:rPr>
                <w:b/>
              </w:rPr>
              <w:t xml:space="preserve">ROO Time 2 </w:t>
            </w:r>
          </w:p>
          <w:p w14:paraId="2409FB85" w14:textId="5796C063" w:rsidR="00C1375D" w:rsidRPr="006B50C2" w:rsidRDefault="00186A59" w:rsidP="00186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10:25-11:05 (40)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B4A35D" w14:textId="64980C48" w:rsidR="00A12B59" w:rsidRPr="006B50C2" w:rsidRDefault="00A12B59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8BDDE6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Period 2 </w:t>
            </w:r>
          </w:p>
          <w:p w14:paraId="0FDB8E97" w14:textId="5CCC86D6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color w:val="000000"/>
              </w:rPr>
              <w:t>8:55–9:45</w:t>
            </w:r>
          </w:p>
        </w:tc>
      </w:tr>
      <w:tr w:rsidR="00C1375D" w:rsidRPr="006B50C2" w14:paraId="5220512D" w14:textId="77777777" w:rsidTr="00E90EFC"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F5F82F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b/>
                <w:bCs/>
                <w:color w:val="000000"/>
              </w:rPr>
              <w:t>Period 3</w:t>
            </w:r>
          </w:p>
          <w:p w14:paraId="443EE323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color w:val="000000"/>
              </w:rPr>
              <w:t>9:50-10:40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237ADF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b/>
                <w:bCs/>
                <w:color w:val="000000"/>
              </w:rPr>
              <w:t>Period 3</w:t>
            </w:r>
          </w:p>
          <w:p w14:paraId="01F99837" w14:textId="142D8865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color w:val="000000"/>
              </w:rPr>
              <w:t>9:50-10:40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A188CE" w14:textId="60BCFF29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1C131A" w14:textId="77777777" w:rsidR="00CE3308" w:rsidRPr="00813FA0" w:rsidRDefault="00CE3308" w:rsidP="00CE33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13FA0">
              <w:rPr>
                <w:rFonts w:ascii="Calibri" w:eastAsia="Times New Roman" w:hAnsi="Calibri" w:cs="Calibri"/>
                <w:b/>
                <w:color w:val="000000"/>
              </w:rPr>
              <w:t>Period 3</w:t>
            </w:r>
          </w:p>
          <w:p w14:paraId="009A1E44" w14:textId="2815AA55" w:rsidR="00C1375D" w:rsidRPr="006B50C2" w:rsidRDefault="00CE3308" w:rsidP="00CE3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9:35-11:05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5DA81E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b/>
                <w:bCs/>
                <w:color w:val="000000"/>
              </w:rPr>
              <w:t>Period 3</w:t>
            </w:r>
          </w:p>
          <w:p w14:paraId="7A16A762" w14:textId="7D0761B5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color w:val="000000"/>
              </w:rPr>
              <w:t>9:50-10:40</w:t>
            </w:r>
          </w:p>
        </w:tc>
      </w:tr>
      <w:tr w:rsidR="00CE3308" w:rsidRPr="006B50C2" w14:paraId="21998869" w14:textId="77777777" w:rsidTr="005440D2"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D7033D" w14:textId="77777777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3BD">
              <w:rPr>
                <w:rFonts w:ascii="Calibri" w:eastAsia="Times New Roman" w:hAnsi="Calibri" w:cs="Calibri"/>
                <w:b/>
                <w:bCs/>
                <w:color w:val="000000"/>
              </w:rPr>
              <w:t>Period 4</w:t>
            </w:r>
          </w:p>
          <w:p w14:paraId="1FA41779" w14:textId="77777777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3BD">
              <w:rPr>
                <w:rFonts w:ascii="Calibri" w:eastAsia="Times New Roman" w:hAnsi="Calibri" w:cs="Calibri"/>
                <w:color w:val="000000"/>
              </w:rPr>
              <w:t>10:45-11:35</w:t>
            </w:r>
          </w:p>
          <w:p w14:paraId="75254E67" w14:textId="77777777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3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8F1B25" w14:textId="77777777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3BD">
              <w:rPr>
                <w:rFonts w:ascii="Calibri" w:eastAsia="Times New Roman" w:hAnsi="Calibri" w:cs="Calibri"/>
                <w:b/>
                <w:bCs/>
                <w:color w:val="000000"/>
              </w:rPr>
              <w:t>Period 4</w:t>
            </w:r>
          </w:p>
          <w:p w14:paraId="6A1106B9" w14:textId="77777777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3BD">
              <w:rPr>
                <w:rFonts w:ascii="Calibri" w:eastAsia="Times New Roman" w:hAnsi="Calibri" w:cs="Calibri"/>
                <w:color w:val="000000"/>
              </w:rPr>
              <w:t>10:45-11:35</w:t>
            </w:r>
          </w:p>
          <w:p w14:paraId="747DF69D" w14:textId="2A3BCE76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3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B591E8" w14:textId="77777777" w:rsidR="007E092F" w:rsidRDefault="00CE3308" w:rsidP="007E092F">
            <w:pPr>
              <w:spacing w:after="10"/>
              <w:jc w:val="center"/>
              <w:rPr>
                <w:rFonts w:eastAsia="Tahoma" w:cs="Tahoma"/>
              </w:rPr>
            </w:pPr>
            <w:r w:rsidRPr="00F80338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="007E092F" w:rsidRPr="004572AE">
              <w:rPr>
                <w:b/>
                <w:highlight w:val="lightGray"/>
              </w:rPr>
              <w:t>A Lunch</w:t>
            </w:r>
          </w:p>
          <w:p w14:paraId="2CAB3312" w14:textId="77777777" w:rsidR="007E092F" w:rsidRPr="00953FD2" w:rsidRDefault="007E092F" w:rsidP="007E092F">
            <w:pPr>
              <w:spacing w:after="10"/>
              <w:ind w:left="1"/>
              <w:jc w:val="center"/>
            </w:pPr>
            <w:r>
              <w:rPr>
                <w:rFonts w:eastAsia="Tahoma" w:cs="Tahoma"/>
              </w:rPr>
              <w:t>11:05-11:35</w:t>
            </w:r>
          </w:p>
          <w:p w14:paraId="3ED2FF73" w14:textId="77777777" w:rsidR="007E092F" w:rsidRPr="00953FD2" w:rsidRDefault="007E092F" w:rsidP="007E092F">
            <w:pPr>
              <w:ind w:left="1"/>
            </w:pPr>
            <w:r>
              <w:rPr>
                <w:b/>
              </w:rPr>
              <w:t>Period 4*</w:t>
            </w:r>
          </w:p>
          <w:p w14:paraId="3F9EA450" w14:textId="77777777" w:rsidR="007E092F" w:rsidRDefault="007E092F" w:rsidP="007E092F">
            <w:r>
              <w:t xml:space="preserve">11:40-1:15 </w:t>
            </w:r>
          </w:p>
          <w:p w14:paraId="44125A1E" w14:textId="77777777" w:rsidR="007E092F" w:rsidRDefault="007E092F" w:rsidP="007E092F">
            <w:pPr>
              <w:rPr>
                <w:b/>
              </w:rPr>
            </w:pPr>
          </w:p>
          <w:p w14:paraId="0F180E90" w14:textId="77777777" w:rsidR="007E092F" w:rsidRPr="00953FD2" w:rsidRDefault="007E092F" w:rsidP="007E092F">
            <w:r>
              <w:rPr>
                <w:b/>
              </w:rPr>
              <w:t xml:space="preserve">Period 4 </w:t>
            </w:r>
          </w:p>
          <w:p w14:paraId="28F35FBD" w14:textId="77777777" w:rsidR="007E092F" w:rsidRPr="00953FD2" w:rsidRDefault="007E092F" w:rsidP="007E092F">
            <w:pPr>
              <w:ind w:left="1"/>
            </w:pPr>
            <w:r>
              <w:t>11:10-12:45</w:t>
            </w:r>
          </w:p>
          <w:p w14:paraId="1BAC9CB2" w14:textId="77777777" w:rsidR="007E092F" w:rsidRPr="00953FD2" w:rsidRDefault="007E092F" w:rsidP="007E092F">
            <w:pPr>
              <w:spacing w:after="13"/>
              <w:ind w:left="1"/>
              <w:jc w:val="center"/>
            </w:pPr>
            <w:r w:rsidRPr="004572AE">
              <w:rPr>
                <w:b/>
                <w:highlight w:val="lightGray"/>
              </w:rPr>
              <w:t>B Lunch</w:t>
            </w:r>
          </w:p>
          <w:p w14:paraId="4B69A03A" w14:textId="480413A2" w:rsidR="00CE3308" w:rsidRPr="003973BD" w:rsidRDefault="007E092F" w:rsidP="007E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12:45-1:15</w:t>
            </w:r>
            <w:r w:rsidR="00CE3308" w:rsidRPr="003973B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4F2ABF7A" w14:textId="2E34B82C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3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B1CF70" w14:textId="77777777" w:rsidR="00CE3308" w:rsidRPr="00813FA0" w:rsidRDefault="00BC7521" w:rsidP="00C137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13FA0">
              <w:rPr>
                <w:rFonts w:ascii="Calibri" w:eastAsia="Times New Roman" w:hAnsi="Calibri" w:cs="Calibri"/>
                <w:b/>
                <w:color w:val="000000"/>
              </w:rPr>
              <w:t>Period 5</w:t>
            </w:r>
          </w:p>
          <w:p w14:paraId="7A6136E2" w14:textId="77777777" w:rsidR="00BC7521" w:rsidRDefault="00BC7521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Lunch 11:05-11:35</w:t>
            </w:r>
          </w:p>
          <w:p w14:paraId="121CD280" w14:textId="77777777" w:rsidR="00BC7521" w:rsidRDefault="00BC7521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E312E65" w14:textId="3D57E52B" w:rsidR="00BC7521" w:rsidRDefault="00BC7521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</w:t>
            </w:r>
            <w:r w:rsidR="0013548D">
              <w:rPr>
                <w:rFonts w:ascii="Calibri" w:eastAsia="Times New Roman" w:hAnsi="Calibri" w:cs="Calibri"/>
                <w:color w:val="000000"/>
              </w:rPr>
              <w:t>: 11:40-1:1</w:t>
            </w:r>
            <w:r w:rsidR="00CE5AFB">
              <w:rPr>
                <w:rFonts w:ascii="Calibri" w:eastAsia="Times New Roman" w:hAnsi="Calibri" w:cs="Calibri"/>
                <w:color w:val="000000"/>
              </w:rPr>
              <w:t>5</w:t>
            </w:r>
          </w:p>
          <w:p w14:paraId="12665026" w14:textId="77777777" w:rsidR="0013548D" w:rsidRDefault="0013548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8990C46" w14:textId="77777777" w:rsidR="0013548D" w:rsidRDefault="0013548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C2209D4" w14:textId="77777777" w:rsidR="0013548D" w:rsidRPr="00813FA0" w:rsidRDefault="0013548D" w:rsidP="00C137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13FA0">
              <w:rPr>
                <w:rFonts w:ascii="Calibri" w:eastAsia="Times New Roman" w:hAnsi="Calibri" w:cs="Calibri"/>
                <w:b/>
                <w:color w:val="000000"/>
              </w:rPr>
              <w:t>Period 5</w:t>
            </w:r>
          </w:p>
          <w:p w14:paraId="21CF6620" w14:textId="4EA58C6E" w:rsidR="0013548D" w:rsidRDefault="0013548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Class: 11:10-</w:t>
            </w:r>
            <w:r w:rsidR="00813FA0">
              <w:rPr>
                <w:rFonts w:ascii="Calibri" w:eastAsia="Times New Roman" w:hAnsi="Calibri" w:cs="Calibri"/>
                <w:color w:val="000000"/>
              </w:rPr>
              <w:t>12:4</w:t>
            </w:r>
            <w:r w:rsidR="00CE5AFB">
              <w:rPr>
                <w:rFonts w:ascii="Calibri" w:eastAsia="Times New Roman" w:hAnsi="Calibri" w:cs="Calibri"/>
                <w:color w:val="000000"/>
              </w:rPr>
              <w:t>5</w:t>
            </w:r>
          </w:p>
          <w:p w14:paraId="512B04EC" w14:textId="77777777" w:rsidR="00813FA0" w:rsidRDefault="00813FA0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6008875" w14:textId="7BF636F7" w:rsidR="00813FA0" w:rsidRPr="003973BD" w:rsidRDefault="00813FA0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 Lunch 12:4</w:t>
            </w:r>
            <w:r w:rsidR="00CE5AFB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-1:1</w:t>
            </w:r>
            <w:r w:rsidR="00622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16AEB" w14:textId="77777777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3BD">
              <w:rPr>
                <w:rFonts w:ascii="Calibri" w:eastAsia="Times New Roman" w:hAnsi="Calibri" w:cs="Calibri"/>
                <w:b/>
                <w:bCs/>
                <w:color w:val="000000"/>
              </w:rPr>
              <w:t>Period 4</w:t>
            </w:r>
          </w:p>
          <w:p w14:paraId="4D8FB9CC" w14:textId="77777777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3BD">
              <w:rPr>
                <w:rFonts w:ascii="Calibri" w:eastAsia="Times New Roman" w:hAnsi="Calibri" w:cs="Calibri"/>
                <w:color w:val="000000"/>
              </w:rPr>
              <w:t>10:45-11:35</w:t>
            </w:r>
          </w:p>
          <w:p w14:paraId="0A20A654" w14:textId="1DD7ADB0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3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3308" w:rsidRPr="006B50C2" w14:paraId="7ECBCEFE" w14:textId="77777777" w:rsidTr="005440D2">
        <w:trPr>
          <w:trHeight w:val="2242"/>
        </w:trPr>
        <w:tc>
          <w:tcPr>
            <w:tcW w:w="225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12D7D9" w14:textId="77777777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3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Period 5 </w:t>
            </w:r>
          </w:p>
          <w:p w14:paraId="7E5E22BB" w14:textId="77777777" w:rsidR="00CE3308" w:rsidRDefault="00CE3308" w:rsidP="00C1375D">
            <w:r>
              <w:t>A Lunch 11:35-12:05</w:t>
            </w:r>
          </w:p>
          <w:p w14:paraId="22595813" w14:textId="77777777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Class 12:10-1:00</w:t>
            </w:r>
          </w:p>
          <w:p w14:paraId="528003DB" w14:textId="77777777" w:rsidR="00CE3308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8949E9A" w14:textId="33334F90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3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Period 5 </w:t>
            </w:r>
          </w:p>
          <w:p w14:paraId="589561A5" w14:textId="77777777" w:rsidR="00CE3308" w:rsidRDefault="00CE3308" w:rsidP="00C1375D">
            <w:r>
              <w:t>Class 11:40-12:30</w:t>
            </w:r>
          </w:p>
          <w:p w14:paraId="46F19A50" w14:textId="75CFDFC3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B Lunch 12:30-1:00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2CD1EF" w14:textId="77777777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3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Period 5 </w:t>
            </w:r>
          </w:p>
          <w:p w14:paraId="3B7EBE67" w14:textId="77777777" w:rsidR="00CE3308" w:rsidRDefault="00CE3308" w:rsidP="00C1375D">
            <w:r>
              <w:t>A Lunch 11:35-12:05</w:t>
            </w:r>
          </w:p>
          <w:p w14:paraId="085B4392" w14:textId="77777777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Class 12:10-1:00</w:t>
            </w:r>
          </w:p>
          <w:p w14:paraId="303BFCD3" w14:textId="77777777" w:rsidR="00CE3308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85EFAC1" w14:textId="77777777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3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Period 5 </w:t>
            </w:r>
          </w:p>
          <w:p w14:paraId="3EC67842" w14:textId="77777777" w:rsidR="00CE3308" w:rsidRDefault="00CE3308" w:rsidP="00C1375D">
            <w:r>
              <w:t>Class 11:40-12:30</w:t>
            </w:r>
          </w:p>
          <w:p w14:paraId="7901456B" w14:textId="5F005404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B Lunch 12:30-1:00</w:t>
            </w:r>
          </w:p>
        </w:tc>
        <w:tc>
          <w:tcPr>
            <w:tcW w:w="2160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D1102F" w14:textId="672CAA3E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C580B4" w14:textId="03EC3151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2F05F6" w14:textId="77777777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3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Period 5 </w:t>
            </w:r>
          </w:p>
          <w:p w14:paraId="0504A415" w14:textId="77777777" w:rsidR="00CE3308" w:rsidRDefault="00CE3308" w:rsidP="00C1375D">
            <w:r>
              <w:t>A Lunch 11:35-12:05</w:t>
            </w:r>
          </w:p>
          <w:p w14:paraId="1E177AE5" w14:textId="77777777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Class 12:10-1:00</w:t>
            </w:r>
          </w:p>
          <w:p w14:paraId="05D25EB0" w14:textId="77777777" w:rsidR="00CE3308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28741F4" w14:textId="77777777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73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Period 5 </w:t>
            </w:r>
          </w:p>
          <w:p w14:paraId="49FA1A70" w14:textId="77777777" w:rsidR="00CE3308" w:rsidRDefault="00CE3308" w:rsidP="00C1375D">
            <w:r>
              <w:t>Class 11:40-12:30</w:t>
            </w:r>
          </w:p>
          <w:p w14:paraId="385061FC" w14:textId="1AD50AA3" w:rsidR="00CE3308" w:rsidRPr="003973BD" w:rsidRDefault="00CE3308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B Lunch 12:30-1:00</w:t>
            </w:r>
          </w:p>
        </w:tc>
      </w:tr>
      <w:tr w:rsidR="00C1375D" w:rsidRPr="006B50C2" w14:paraId="3495F105" w14:textId="77777777" w:rsidTr="00E90EFC"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56D13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Period 6 </w:t>
            </w:r>
          </w:p>
          <w:p w14:paraId="4C164153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color w:val="000000"/>
              </w:rPr>
              <w:t>1:05 – 1:55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A407B4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Period 6 </w:t>
            </w:r>
          </w:p>
          <w:p w14:paraId="61C7CC40" w14:textId="71C84D98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color w:val="000000"/>
              </w:rPr>
              <w:t>1:05 – 1:55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B70A96" w14:textId="77777777" w:rsidR="00C1375D" w:rsidRPr="00F80338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80338">
              <w:rPr>
                <w:rFonts w:ascii="Calibri" w:eastAsia="Times New Roman" w:hAnsi="Calibri" w:cs="Calibri"/>
                <w:b/>
                <w:color w:val="000000"/>
              </w:rPr>
              <w:t>Period 6</w:t>
            </w:r>
          </w:p>
          <w:p w14:paraId="446CA686" w14:textId="5B386B2D" w:rsidR="00C1375D" w:rsidRPr="003973BD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1:20-2:50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D47E9" w14:textId="77777777" w:rsidR="00C1375D" w:rsidRPr="003973BD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989898"/>
              </w:rPr>
            </w:pPr>
            <w:r w:rsidRPr="003973BD">
              <w:rPr>
                <w:rFonts w:ascii="Calibri" w:eastAsia="Times New Roman" w:hAnsi="Calibri" w:cs="Calibri"/>
                <w:color w:val="989898"/>
              </w:rPr>
              <w:t> 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5E1C8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Period 6 </w:t>
            </w:r>
          </w:p>
          <w:p w14:paraId="04A121AF" w14:textId="4EB3BC4D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color w:val="000000"/>
              </w:rPr>
              <w:t>1:05 – 1:55</w:t>
            </w:r>
          </w:p>
        </w:tc>
      </w:tr>
      <w:tr w:rsidR="00C1375D" w:rsidRPr="006B50C2" w14:paraId="33256455" w14:textId="77777777" w:rsidTr="00E90EFC"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4C1A5D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Period 7 </w:t>
            </w:r>
          </w:p>
          <w:p w14:paraId="3D9C61EA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color w:val="000000"/>
              </w:rPr>
              <w:t>2:00-2:50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AD4478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Period 7 </w:t>
            </w:r>
          </w:p>
          <w:p w14:paraId="48779B5E" w14:textId="2B289DBD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color w:val="000000"/>
              </w:rPr>
              <w:t>2:00-2:50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4E249" w14:textId="16E5BD66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C857C7" w14:textId="77777777" w:rsidR="00C1375D" w:rsidRPr="00310134" w:rsidRDefault="00310134" w:rsidP="00C137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10134">
              <w:rPr>
                <w:rFonts w:ascii="Calibri" w:eastAsia="Times New Roman" w:hAnsi="Calibri" w:cs="Calibri"/>
                <w:b/>
                <w:color w:val="000000"/>
              </w:rPr>
              <w:t>Period 7</w:t>
            </w:r>
          </w:p>
          <w:p w14:paraId="59DEEF9C" w14:textId="60C4D4DF" w:rsidR="00310134" w:rsidRPr="006B50C2" w:rsidRDefault="00310134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</w:t>
            </w:r>
            <w:r w:rsidR="00622BAF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-2:50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4BBF8C" w14:textId="77777777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Period 7 </w:t>
            </w:r>
          </w:p>
          <w:p w14:paraId="51C95096" w14:textId="55003513" w:rsidR="00C1375D" w:rsidRPr="006B50C2" w:rsidRDefault="00C1375D" w:rsidP="00C1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50C2">
              <w:rPr>
                <w:rFonts w:ascii="Calibri" w:eastAsia="Times New Roman" w:hAnsi="Calibri" w:cs="Calibri"/>
                <w:color w:val="000000"/>
              </w:rPr>
              <w:t>2:00-2:50</w:t>
            </w:r>
          </w:p>
        </w:tc>
      </w:tr>
    </w:tbl>
    <w:tbl>
      <w:tblPr>
        <w:tblStyle w:val="TableGrid"/>
        <w:tblpPr w:leftFromText="180" w:rightFromText="180" w:vertAnchor="text" w:horzAnchor="page" w:tblpX="2113" w:tblpY="343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805"/>
        <w:gridCol w:w="2520"/>
        <w:gridCol w:w="4870"/>
      </w:tblGrid>
      <w:tr w:rsidR="004074CF" w14:paraId="3AD75C65" w14:textId="77777777" w:rsidTr="00F11D36">
        <w:tc>
          <w:tcPr>
            <w:tcW w:w="8195" w:type="dxa"/>
            <w:gridSpan w:val="3"/>
            <w:shd w:val="clear" w:color="auto" w:fill="BA8BDD"/>
          </w:tcPr>
          <w:p w14:paraId="21CFC578" w14:textId="19BC616A" w:rsidR="004074CF" w:rsidRPr="005A66D4" w:rsidRDefault="00310134" w:rsidP="00397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4074CF" w:rsidRPr="005A66D4">
              <w:rPr>
                <w:sz w:val="28"/>
                <w:szCs w:val="28"/>
              </w:rPr>
              <w:t>Lunch Details*</w:t>
            </w:r>
          </w:p>
        </w:tc>
      </w:tr>
      <w:tr w:rsidR="005E5091" w14:paraId="4997BCD2" w14:textId="77777777" w:rsidTr="005521EC">
        <w:tc>
          <w:tcPr>
            <w:tcW w:w="805" w:type="dxa"/>
            <w:shd w:val="clear" w:color="auto" w:fill="BA8BDD"/>
          </w:tcPr>
          <w:p w14:paraId="73005353" w14:textId="77777777" w:rsidR="005E5091" w:rsidRDefault="005E5091" w:rsidP="003973BD"/>
        </w:tc>
        <w:tc>
          <w:tcPr>
            <w:tcW w:w="2520" w:type="dxa"/>
            <w:shd w:val="clear" w:color="auto" w:fill="BA8BDD"/>
          </w:tcPr>
          <w:p w14:paraId="7449B22B" w14:textId="77777777" w:rsidR="005E5091" w:rsidRDefault="005E5091" w:rsidP="003973BD">
            <w:pPr>
              <w:rPr>
                <w:sz w:val="28"/>
                <w:szCs w:val="28"/>
              </w:rPr>
            </w:pPr>
            <w:r w:rsidRPr="005A66D4">
              <w:rPr>
                <w:sz w:val="28"/>
                <w:szCs w:val="28"/>
              </w:rPr>
              <w:t xml:space="preserve">Monday, Tuesday, </w:t>
            </w:r>
          </w:p>
          <w:p w14:paraId="6E897FAD" w14:textId="17CD913F" w:rsidR="005E5091" w:rsidRPr="005A66D4" w:rsidRDefault="005E5091" w:rsidP="00397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4870" w:type="dxa"/>
            <w:shd w:val="clear" w:color="auto" w:fill="BA8BDD"/>
          </w:tcPr>
          <w:p w14:paraId="2BF3F8AD" w14:textId="51948CB6" w:rsidR="005E5091" w:rsidRPr="005A66D4" w:rsidRDefault="005E5091" w:rsidP="00397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&amp; Thursday</w:t>
            </w:r>
          </w:p>
        </w:tc>
      </w:tr>
      <w:tr w:rsidR="005E5091" w14:paraId="49EDA999" w14:textId="77777777" w:rsidTr="001838DE">
        <w:tc>
          <w:tcPr>
            <w:tcW w:w="805" w:type="dxa"/>
          </w:tcPr>
          <w:p w14:paraId="5D339210" w14:textId="2F891886" w:rsidR="005E5091" w:rsidRPr="005A66D4" w:rsidRDefault="005E5091" w:rsidP="003973BD">
            <w:pPr>
              <w:rPr>
                <w:b/>
                <w:sz w:val="28"/>
                <w:szCs w:val="28"/>
              </w:rPr>
            </w:pPr>
            <w:r w:rsidRPr="005A66D4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520" w:type="dxa"/>
          </w:tcPr>
          <w:p w14:paraId="6799FC22" w14:textId="77777777" w:rsidR="005E5091" w:rsidRDefault="005E5091" w:rsidP="003973BD">
            <w:r>
              <w:t>A Lunch 11:35-12:05</w:t>
            </w:r>
          </w:p>
          <w:p w14:paraId="1E775E7C" w14:textId="0DEA8C4D" w:rsidR="005E5091" w:rsidRDefault="005E5091" w:rsidP="003973BD">
            <w:r>
              <w:t>Class 12:10-1:00</w:t>
            </w:r>
          </w:p>
        </w:tc>
        <w:tc>
          <w:tcPr>
            <w:tcW w:w="4870" w:type="dxa"/>
          </w:tcPr>
          <w:p w14:paraId="66ADF7C8" w14:textId="77777777" w:rsidR="005E5091" w:rsidRDefault="005E5091" w:rsidP="004074CF">
            <w:r>
              <w:t xml:space="preserve">A Lunch </w:t>
            </w:r>
            <w:r>
              <w:rPr>
                <w:rFonts w:ascii="Calibri" w:eastAsia="Times New Roman" w:hAnsi="Calibri" w:cs="Calibri"/>
                <w:color w:val="000000"/>
              </w:rPr>
              <w:t>11:05-11:35</w:t>
            </w:r>
          </w:p>
          <w:p w14:paraId="64707963" w14:textId="42B74475" w:rsidR="005E5091" w:rsidRDefault="005E5091" w:rsidP="00310134">
            <w:r>
              <w:t xml:space="preserve">Class </w:t>
            </w:r>
            <w:r>
              <w:rPr>
                <w:rFonts w:ascii="Calibri" w:eastAsia="Times New Roman" w:hAnsi="Calibri" w:cs="Calibri"/>
                <w:color w:val="000000"/>
              </w:rPr>
              <w:t>11:40-1:15</w:t>
            </w:r>
          </w:p>
        </w:tc>
      </w:tr>
      <w:tr w:rsidR="005E5091" w14:paraId="4464AD0A" w14:textId="77777777" w:rsidTr="005B3E0E">
        <w:tc>
          <w:tcPr>
            <w:tcW w:w="805" w:type="dxa"/>
          </w:tcPr>
          <w:p w14:paraId="3EF989BA" w14:textId="36F9AACB" w:rsidR="005E5091" w:rsidRPr="005A66D4" w:rsidRDefault="005E5091" w:rsidP="003973BD">
            <w:pPr>
              <w:rPr>
                <w:b/>
                <w:sz w:val="28"/>
                <w:szCs w:val="28"/>
              </w:rPr>
            </w:pPr>
            <w:r w:rsidRPr="005A66D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520" w:type="dxa"/>
          </w:tcPr>
          <w:p w14:paraId="7E46311D" w14:textId="77777777" w:rsidR="005E5091" w:rsidRDefault="005E5091" w:rsidP="003973BD">
            <w:r>
              <w:t>Class 11:40-12:30</w:t>
            </w:r>
          </w:p>
          <w:p w14:paraId="06258A40" w14:textId="01A1CB1C" w:rsidR="005E5091" w:rsidRDefault="005E5091" w:rsidP="003973BD">
            <w:r>
              <w:t>B Lunch 12:30-1:00</w:t>
            </w:r>
          </w:p>
        </w:tc>
        <w:tc>
          <w:tcPr>
            <w:tcW w:w="4870" w:type="dxa"/>
          </w:tcPr>
          <w:p w14:paraId="71BAB94F" w14:textId="77777777" w:rsidR="005E5091" w:rsidRPr="00310134" w:rsidRDefault="005E5091" w:rsidP="00310134">
            <w:pPr>
              <w:rPr>
                <w:rFonts w:ascii="Calibri" w:eastAsia="Times New Roman" w:hAnsi="Calibri" w:cs="Calibri"/>
                <w:color w:val="000000"/>
              </w:rPr>
            </w:pPr>
            <w:r>
              <w:t xml:space="preserve">Class </w:t>
            </w:r>
            <w:r>
              <w:rPr>
                <w:rFonts w:ascii="Calibri" w:eastAsia="Times New Roman" w:hAnsi="Calibri" w:cs="Calibri"/>
                <w:color w:val="000000"/>
              </w:rPr>
              <w:t>11:10-12:45</w:t>
            </w:r>
          </w:p>
          <w:p w14:paraId="69357F61" w14:textId="7A94453F" w:rsidR="005E5091" w:rsidRDefault="005E5091" w:rsidP="003973BD">
            <w:r>
              <w:t xml:space="preserve">B Lunch </w:t>
            </w:r>
            <w:r>
              <w:rPr>
                <w:rFonts w:ascii="Calibri" w:eastAsia="Times New Roman" w:hAnsi="Calibri" w:cs="Calibri"/>
                <w:color w:val="000000"/>
              </w:rPr>
              <w:t>12:45-1:15</w:t>
            </w:r>
          </w:p>
        </w:tc>
      </w:tr>
    </w:tbl>
    <w:p w14:paraId="15BA4B46" w14:textId="74C00BC9" w:rsidR="00712949" w:rsidRDefault="00712949">
      <w:bookmarkStart w:id="0" w:name="_GoBack"/>
      <w:bookmarkEnd w:id="0"/>
    </w:p>
    <w:sectPr w:rsidR="00712949" w:rsidSect="003973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C2"/>
    <w:rsid w:val="00062C4D"/>
    <w:rsid w:val="000D4A11"/>
    <w:rsid w:val="0013548D"/>
    <w:rsid w:val="0014505F"/>
    <w:rsid w:val="00186A59"/>
    <w:rsid w:val="0019421D"/>
    <w:rsid w:val="00226490"/>
    <w:rsid w:val="002A48FC"/>
    <w:rsid w:val="002F6C50"/>
    <w:rsid w:val="00310134"/>
    <w:rsid w:val="00335E26"/>
    <w:rsid w:val="00344AB6"/>
    <w:rsid w:val="00350A40"/>
    <w:rsid w:val="00351108"/>
    <w:rsid w:val="003973BD"/>
    <w:rsid w:val="003E7A57"/>
    <w:rsid w:val="004074CF"/>
    <w:rsid w:val="00430773"/>
    <w:rsid w:val="004A3C7B"/>
    <w:rsid w:val="004E7845"/>
    <w:rsid w:val="004F554E"/>
    <w:rsid w:val="00541C50"/>
    <w:rsid w:val="00542C08"/>
    <w:rsid w:val="00572351"/>
    <w:rsid w:val="005A66D4"/>
    <w:rsid w:val="005E5091"/>
    <w:rsid w:val="006131DB"/>
    <w:rsid w:val="00622BAF"/>
    <w:rsid w:val="00625CB4"/>
    <w:rsid w:val="00664B4A"/>
    <w:rsid w:val="006B1DD9"/>
    <w:rsid w:val="006B50C2"/>
    <w:rsid w:val="00712949"/>
    <w:rsid w:val="0071570D"/>
    <w:rsid w:val="007A348B"/>
    <w:rsid w:val="007D17D7"/>
    <w:rsid w:val="007E092F"/>
    <w:rsid w:val="007F5461"/>
    <w:rsid w:val="00813FA0"/>
    <w:rsid w:val="00887B31"/>
    <w:rsid w:val="009049FE"/>
    <w:rsid w:val="009170EE"/>
    <w:rsid w:val="00924FE6"/>
    <w:rsid w:val="00992AB1"/>
    <w:rsid w:val="00A12B59"/>
    <w:rsid w:val="00A25E56"/>
    <w:rsid w:val="00B007B5"/>
    <w:rsid w:val="00B24C21"/>
    <w:rsid w:val="00B61195"/>
    <w:rsid w:val="00B71D3F"/>
    <w:rsid w:val="00BB5969"/>
    <w:rsid w:val="00BC7521"/>
    <w:rsid w:val="00C1375D"/>
    <w:rsid w:val="00C2745B"/>
    <w:rsid w:val="00CA3BAB"/>
    <w:rsid w:val="00CA65FC"/>
    <w:rsid w:val="00CB1CA4"/>
    <w:rsid w:val="00CE3308"/>
    <w:rsid w:val="00CE5AFB"/>
    <w:rsid w:val="00D258CB"/>
    <w:rsid w:val="00D46CD2"/>
    <w:rsid w:val="00D64691"/>
    <w:rsid w:val="00D71012"/>
    <w:rsid w:val="00DC0D0B"/>
    <w:rsid w:val="00E43572"/>
    <w:rsid w:val="00E4482F"/>
    <w:rsid w:val="00E7668D"/>
    <w:rsid w:val="00E90EFC"/>
    <w:rsid w:val="00F80338"/>
    <w:rsid w:val="00FB5EB5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F878"/>
  <w15:chartTrackingRefBased/>
  <w15:docId w15:val="{4DA9CF3E-326D-41DE-B0D1-18D50CE8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C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73BD"/>
    <w:pPr>
      <w:spacing w:after="0" w:line="240" w:lineRule="auto"/>
    </w:pPr>
  </w:style>
  <w:style w:type="table" w:styleId="TableGrid">
    <w:name w:val="Table Grid"/>
    <w:basedOn w:val="TableNormal"/>
    <w:uiPriority w:val="39"/>
    <w:rsid w:val="0039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Christina</dc:creator>
  <cp:keywords/>
  <dc:description/>
  <cp:lastModifiedBy>Greenberg, Dana</cp:lastModifiedBy>
  <cp:revision>9</cp:revision>
  <cp:lastPrinted>2018-07-09T15:21:00Z</cp:lastPrinted>
  <dcterms:created xsi:type="dcterms:W3CDTF">2019-03-21T13:43:00Z</dcterms:created>
  <dcterms:modified xsi:type="dcterms:W3CDTF">2019-03-27T14:08:00Z</dcterms:modified>
</cp:coreProperties>
</file>